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E981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73D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6DBB4F44" wp14:editId="45DCC808">
            <wp:extent cx="6572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2DDBE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61A0BC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73D">
        <w:rPr>
          <w:rFonts w:ascii="Times New Roman" w:hAnsi="Times New Roman" w:cs="Times New Roman"/>
          <w:sz w:val="28"/>
          <w:szCs w:val="28"/>
          <w:lang w:val="uk-UA"/>
        </w:rPr>
        <w:t>Виконавчий комітет Первомайської міської ради</w:t>
      </w:r>
    </w:p>
    <w:p w14:paraId="5C60168D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73D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14:paraId="6D4DF949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73D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14:paraId="63614C18" w14:textId="77777777" w:rsidR="004152D1" w:rsidRPr="00C1373D" w:rsidRDefault="004152D1" w:rsidP="00AC75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73D">
        <w:rPr>
          <w:rFonts w:ascii="Times New Roman" w:hAnsi="Times New Roman" w:cs="Times New Roman"/>
          <w:sz w:val="28"/>
          <w:szCs w:val="28"/>
          <w:lang w:val="uk-UA"/>
        </w:rPr>
        <w:t>м. Первомайський</w:t>
      </w:r>
    </w:p>
    <w:p w14:paraId="26B1282F" w14:textId="77777777" w:rsidR="004152D1" w:rsidRPr="00C1373D" w:rsidRDefault="004152D1" w:rsidP="00AC75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5F6964" w14:textId="52CEE15C" w:rsidR="004152D1" w:rsidRPr="00FE4E6A" w:rsidRDefault="002E1FCE" w:rsidP="00AC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75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C753F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</w:rPr>
        <w:tab/>
      </w:r>
      <w:r w:rsidR="00AE2D95">
        <w:rPr>
          <w:rFonts w:ascii="Times New Roman" w:hAnsi="Times New Roman" w:cs="Times New Roman"/>
          <w:sz w:val="28"/>
          <w:szCs w:val="28"/>
        </w:rPr>
        <w:tab/>
      </w:r>
      <w:r w:rsidR="004152D1" w:rsidRPr="00C1373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14:paraId="685B04C1" w14:textId="77777777" w:rsidR="004152D1" w:rsidRDefault="004152D1" w:rsidP="00AC75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2D1">
        <w:rPr>
          <w:rFonts w:ascii="Times New Roman" w:hAnsi="Times New Roman" w:cs="Times New Roman"/>
          <w:sz w:val="28"/>
          <w:szCs w:val="28"/>
          <w:lang w:val="uk-UA"/>
        </w:rPr>
        <w:t>Про розробку посадов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14:paraId="06D261D1" w14:textId="77777777" w:rsidR="004152D1" w:rsidRPr="004152D1" w:rsidRDefault="004152D1" w:rsidP="00AC7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FF5283" w14:textId="706AD700" w:rsidR="004152D1" w:rsidRPr="00FE4E6A" w:rsidRDefault="00AE2D95" w:rsidP="00AC7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2D95">
        <w:rPr>
          <w:rFonts w:ascii="Times New Roman" w:hAnsi="Times New Roman" w:cs="Times New Roman"/>
          <w:sz w:val="28"/>
          <w:szCs w:val="28"/>
          <w:lang w:val="uk-UA"/>
        </w:rPr>
        <w:t>ідповідно до Загальних положень Довідника кваліфікаційних характеристик професій, затверджених наказом Міністерства праці та соціальної політики України від 29 грудня 2004 р. № 336 із змінами від 11.10. 2010 № 457, «Про впровадження форм посадових інструкцій» № 1/9-169 від 15.05.1995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E2D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152D1" w:rsidRPr="00C331D9">
        <w:rPr>
          <w:rFonts w:ascii="Times New Roman" w:hAnsi="Times New Roman" w:cs="Times New Roman"/>
          <w:sz w:val="28"/>
          <w:szCs w:val="28"/>
          <w:lang w:val="uk-UA"/>
        </w:rPr>
        <w:t xml:space="preserve"> метою визначення вимог раціонального розподілу обов’язків між працівниками, надання їм необхідних прав, підвищення відповідальності працівників за доручену ділянку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1A93D" w14:textId="77777777" w:rsidR="004152D1" w:rsidRPr="00FE4E6A" w:rsidRDefault="004152D1" w:rsidP="00AC75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6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26065B35" w14:textId="37552762" w:rsidR="004152D1" w:rsidRPr="004152D1" w:rsidRDefault="004152D1" w:rsidP="00AC7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2D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C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господарчої групи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E2D95">
        <w:rPr>
          <w:rFonts w:ascii="Times New Roman" w:hAnsi="Times New Roman" w:cs="Times New Roman"/>
          <w:sz w:val="28"/>
          <w:szCs w:val="28"/>
          <w:lang w:val="uk-UA"/>
        </w:rPr>
        <w:t>Ю. С</w:t>
      </w:r>
      <w:r w:rsidR="00EF0961">
        <w:rPr>
          <w:rFonts w:ascii="Times New Roman" w:hAnsi="Times New Roman" w:cs="Times New Roman"/>
          <w:sz w:val="28"/>
          <w:szCs w:val="28"/>
          <w:lang w:val="uk-UA"/>
        </w:rPr>
        <w:t>толяр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посадов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для новоприйнято</w:t>
      </w:r>
      <w:r w:rsidR="002E1FC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FCE">
        <w:rPr>
          <w:rFonts w:ascii="Times New Roman" w:hAnsi="Times New Roman" w:cs="Times New Roman"/>
          <w:sz w:val="28"/>
          <w:szCs w:val="28"/>
          <w:lang w:val="uk-UA"/>
        </w:rPr>
        <w:t>спеціаліста господарчої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D1">
        <w:rPr>
          <w:rFonts w:ascii="Times New Roman" w:hAnsi="Times New Roman" w:cs="Times New Roman"/>
          <w:sz w:val="28"/>
          <w:szCs w:val="28"/>
          <w:lang w:val="uk-UA"/>
        </w:rPr>
        <w:t>з урахуванням вимог нормативно-правових актів.</w:t>
      </w:r>
    </w:p>
    <w:p w14:paraId="5CE5D61F" w14:textId="0090C1A2" w:rsidR="004152D1" w:rsidRPr="00FE4E6A" w:rsidRDefault="004152D1" w:rsidP="00AC75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6A">
        <w:rPr>
          <w:rFonts w:ascii="Times New Roman" w:hAnsi="Times New Roman" w:cs="Times New Roman"/>
          <w:sz w:val="28"/>
          <w:szCs w:val="28"/>
          <w:lang w:val="uk-UA"/>
        </w:rPr>
        <w:t>2. Спеціалісту з охорони праці</w:t>
      </w:r>
      <w:r w:rsidR="00EF0961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EF0961">
        <w:rPr>
          <w:rFonts w:ascii="Times New Roman" w:hAnsi="Times New Roman" w:cs="Times New Roman"/>
          <w:sz w:val="28"/>
          <w:szCs w:val="28"/>
          <w:lang w:val="uk-UA"/>
        </w:rPr>
        <w:t>Касьяновій</w:t>
      </w:r>
      <w:proofErr w:type="spellEnd"/>
      <w:r w:rsidR="00EF096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FE4E6A">
        <w:rPr>
          <w:rFonts w:ascii="Times New Roman" w:hAnsi="Times New Roman" w:cs="Times New Roman"/>
          <w:sz w:val="28"/>
          <w:szCs w:val="28"/>
          <w:lang w:val="uk-UA"/>
        </w:rPr>
        <w:t xml:space="preserve"> надати методичну допомогу щодо розробки вищезазначених документів.</w:t>
      </w:r>
    </w:p>
    <w:p w14:paraId="7854433E" w14:textId="77777777" w:rsidR="004152D1" w:rsidRPr="00FE4E6A" w:rsidRDefault="004152D1" w:rsidP="00AC75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6A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14:paraId="0174A356" w14:textId="162B2766" w:rsidR="004152D1" w:rsidRDefault="004152D1" w:rsidP="00AC753F">
      <w:pPr>
        <w:spacing w:after="0"/>
        <w:ind w:firstLine="567"/>
        <w:jc w:val="both"/>
        <w:rPr>
          <w:lang w:val="uk-UA"/>
        </w:rPr>
      </w:pPr>
    </w:p>
    <w:p w14:paraId="10931FF7" w14:textId="77777777" w:rsidR="00AC753F" w:rsidRDefault="00AC753F" w:rsidP="00AC753F">
      <w:pPr>
        <w:spacing w:after="0"/>
        <w:ind w:firstLine="567"/>
        <w:jc w:val="both"/>
        <w:rPr>
          <w:lang w:val="uk-UA"/>
        </w:rPr>
      </w:pPr>
    </w:p>
    <w:p w14:paraId="3EE4A050" w14:textId="77777777" w:rsidR="00AC753F" w:rsidRDefault="00AC753F" w:rsidP="00AC753F">
      <w:pPr>
        <w:spacing w:after="0"/>
        <w:ind w:firstLine="567"/>
        <w:jc w:val="both"/>
        <w:rPr>
          <w:lang w:val="uk-UA"/>
        </w:rPr>
      </w:pPr>
    </w:p>
    <w:p w14:paraId="72AACC24" w14:textId="510DF297" w:rsidR="004152D1" w:rsidRPr="00FE4E6A" w:rsidRDefault="00F4191F" w:rsidP="00AC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152D1" w:rsidRPr="00FE4E6A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FE4E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FE4E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52D1" w:rsidRPr="00FE4E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Аліна САДЧЕНКО</w:t>
      </w:r>
    </w:p>
    <w:p w14:paraId="1D66803C" w14:textId="773E0B23" w:rsidR="004152D1" w:rsidRDefault="004152D1" w:rsidP="00AC753F">
      <w:pPr>
        <w:spacing w:after="0"/>
        <w:jc w:val="both"/>
      </w:pPr>
    </w:p>
    <w:p w14:paraId="223E37B3" w14:textId="47EB9CC7" w:rsidR="00AC753F" w:rsidRDefault="00AC753F" w:rsidP="00AC753F">
      <w:pPr>
        <w:spacing w:after="0"/>
        <w:jc w:val="both"/>
      </w:pPr>
    </w:p>
    <w:p w14:paraId="34EA5476" w14:textId="77777777" w:rsidR="00AC753F" w:rsidRDefault="00AC753F" w:rsidP="00AC753F">
      <w:pPr>
        <w:spacing w:after="0"/>
        <w:jc w:val="both"/>
      </w:pPr>
    </w:p>
    <w:p w14:paraId="2B4DB39D" w14:textId="77777777" w:rsidR="00AC753F" w:rsidRDefault="00AC753F" w:rsidP="00AC753F">
      <w:pPr>
        <w:spacing w:after="0"/>
        <w:jc w:val="both"/>
      </w:pPr>
    </w:p>
    <w:p w14:paraId="6F5DF7E3" w14:textId="51FAF35B" w:rsidR="004152D1" w:rsidRPr="00AC753F" w:rsidRDefault="004152D1" w:rsidP="00AC753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C753F">
        <w:rPr>
          <w:rFonts w:ascii="Times New Roman" w:hAnsi="Times New Roman" w:cs="Times New Roman"/>
          <w:lang w:val="uk-UA"/>
        </w:rPr>
        <w:t xml:space="preserve">З наказом № </w:t>
      </w:r>
      <w:r w:rsidR="00F4191F">
        <w:rPr>
          <w:rFonts w:ascii="Times New Roman" w:hAnsi="Times New Roman" w:cs="Times New Roman"/>
          <w:lang w:val="uk-UA"/>
        </w:rPr>
        <w:t>36</w:t>
      </w:r>
      <w:r w:rsidRPr="00AC753F">
        <w:rPr>
          <w:rFonts w:ascii="Times New Roman" w:hAnsi="Times New Roman" w:cs="Times New Roman"/>
          <w:lang w:val="uk-UA"/>
        </w:rPr>
        <w:t xml:space="preserve"> від </w:t>
      </w:r>
      <w:r w:rsidR="0031167C">
        <w:rPr>
          <w:rFonts w:ascii="Times New Roman" w:hAnsi="Times New Roman" w:cs="Times New Roman"/>
          <w:lang w:val="uk-UA"/>
        </w:rPr>
        <w:t>10</w:t>
      </w:r>
      <w:r w:rsidR="00AC753F">
        <w:rPr>
          <w:rFonts w:ascii="Times New Roman" w:hAnsi="Times New Roman" w:cs="Times New Roman"/>
          <w:lang w:val="uk-UA"/>
        </w:rPr>
        <w:t>.</w:t>
      </w:r>
      <w:r w:rsidR="00F4191F">
        <w:rPr>
          <w:rFonts w:ascii="Times New Roman" w:hAnsi="Times New Roman" w:cs="Times New Roman"/>
          <w:lang w:val="uk-UA"/>
        </w:rPr>
        <w:t>01</w:t>
      </w:r>
      <w:r w:rsidR="00AC753F">
        <w:rPr>
          <w:rFonts w:ascii="Times New Roman" w:hAnsi="Times New Roman" w:cs="Times New Roman"/>
          <w:lang w:val="uk-UA"/>
        </w:rPr>
        <w:t>.20</w:t>
      </w:r>
      <w:r w:rsidR="00F4191F">
        <w:rPr>
          <w:rFonts w:ascii="Times New Roman" w:hAnsi="Times New Roman" w:cs="Times New Roman"/>
          <w:lang w:val="uk-UA"/>
        </w:rPr>
        <w:t>20</w:t>
      </w:r>
      <w:r w:rsidRPr="00AC753F">
        <w:rPr>
          <w:rFonts w:ascii="Times New Roman" w:hAnsi="Times New Roman" w:cs="Times New Roman"/>
          <w:lang w:val="uk-UA"/>
        </w:rPr>
        <w:t xml:space="preserve"> ознайомлені:</w:t>
      </w:r>
    </w:p>
    <w:p w14:paraId="02FBBC3A" w14:textId="77777777" w:rsidR="004152D1" w:rsidRPr="00AC753F" w:rsidRDefault="004152D1" w:rsidP="00AC753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E70A935" w14:textId="588A5784" w:rsidR="004152D1" w:rsidRPr="00AC753F" w:rsidRDefault="004152D1" w:rsidP="00AC753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C753F">
        <w:rPr>
          <w:rFonts w:ascii="Times New Roman" w:hAnsi="Times New Roman" w:cs="Times New Roman"/>
          <w:lang w:val="uk-UA"/>
        </w:rPr>
        <w:t>_______________ Ю. Столяр</w:t>
      </w:r>
    </w:p>
    <w:p w14:paraId="34C894ED" w14:textId="1D92B761" w:rsidR="00AC753F" w:rsidRDefault="00AC753F" w:rsidP="00AC753F">
      <w:pPr>
        <w:pStyle w:val="a4"/>
        <w:spacing w:line="276" w:lineRule="auto"/>
        <w:ind w:left="0" w:right="0" w:firstLine="0"/>
        <w:jc w:val="both"/>
        <w:rPr>
          <w:sz w:val="22"/>
          <w:szCs w:val="22"/>
        </w:rPr>
      </w:pPr>
    </w:p>
    <w:p w14:paraId="13180936" w14:textId="621D775E" w:rsidR="004152D1" w:rsidRPr="00AC753F" w:rsidRDefault="004152D1" w:rsidP="00AC753F">
      <w:pPr>
        <w:pStyle w:val="a4"/>
        <w:spacing w:line="276" w:lineRule="auto"/>
        <w:ind w:left="0" w:right="0" w:firstLine="0"/>
        <w:jc w:val="both"/>
        <w:rPr>
          <w:sz w:val="22"/>
          <w:szCs w:val="22"/>
        </w:rPr>
      </w:pPr>
      <w:r w:rsidRPr="00AC753F">
        <w:rPr>
          <w:sz w:val="22"/>
          <w:szCs w:val="22"/>
        </w:rPr>
        <w:t>_____________ Г. Касьянова</w:t>
      </w:r>
    </w:p>
    <w:sectPr w:rsidR="004152D1" w:rsidRPr="00AC753F" w:rsidSect="0031167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D1"/>
    <w:rsid w:val="00021FF1"/>
    <w:rsid w:val="000367E6"/>
    <w:rsid w:val="0006417E"/>
    <w:rsid w:val="000A6EB9"/>
    <w:rsid w:val="0010405A"/>
    <w:rsid w:val="00182087"/>
    <w:rsid w:val="001C2D95"/>
    <w:rsid w:val="001F3337"/>
    <w:rsid w:val="001F3E9A"/>
    <w:rsid w:val="002023D8"/>
    <w:rsid w:val="00217500"/>
    <w:rsid w:val="00221EFD"/>
    <w:rsid w:val="0024553F"/>
    <w:rsid w:val="00245BCF"/>
    <w:rsid w:val="00253B69"/>
    <w:rsid w:val="002760A0"/>
    <w:rsid w:val="002A2D55"/>
    <w:rsid w:val="002E1FCE"/>
    <w:rsid w:val="0031167C"/>
    <w:rsid w:val="00317443"/>
    <w:rsid w:val="00394EAB"/>
    <w:rsid w:val="003A12FC"/>
    <w:rsid w:val="003F2F05"/>
    <w:rsid w:val="004152D1"/>
    <w:rsid w:val="00433580"/>
    <w:rsid w:val="004D5B2D"/>
    <w:rsid w:val="004E1650"/>
    <w:rsid w:val="0053716D"/>
    <w:rsid w:val="005379AB"/>
    <w:rsid w:val="00587B2D"/>
    <w:rsid w:val="006753CF"/>
    <w:rsid w:val="006976F4"/>
    <w:rsid w:val="006C21DD"/>
    <w:rsid w:val="006E683F"/>
    <w:rsid w:val="006F02D1"/>
    <w:rsid w:val="007554D6"/>
    <w:rsid w:val="007641DD"/>
    <w:rsid w:val="007868F2"/>
    <w:rsid w:val="007A196E"/>
    <w:rsid w:val="007A7C73"/>
    <w:rsid w:val="007F395D"/>
    <w:rsid w:val="00820161"/>
    <w:rsid w:val="00880C44"/>
    <w:rsid w:val="008A1FAF"/>
    <w:rsid w:val="008C5520"/>
    <w:rsid w:val="00921452"/>
    <w:rsid w:val="009850AC"/>
    <w:rsid w:val="00AC753F"/>
    <w:rsid w:val="00AE2D95"/>
    <w:rsid w:val="00B24180"/>
    <w:rsid w:val="00B33F40"/>
    <w:rsid w:val="00B66638"/>
    <w:rsid w:val="00B94E8C"/>
    <w:rsid w:val="00BA76A4"/>
    <w:rsid w:val="00C53D1F"/>
    <w:rsid w:val="00C75497"/>
    <w:rsid w:val="00D0089E"/>
    <w:rsid w:val="00D639B6"/>
    <w:rsid w:val="00D85335"/>
    <w:rsid w:val="00D906EB"/>
    <w:rsid w:val="00DE4E9F"/>
    <w:rsid w:val="00DF363D"/>
    <w:rsid w:val="00E2577C"/>
    <w:rsid w:val="00EA0DBD"/>
    <w:rsid w:val="00EE0066"/>
    <w:rsid w:val="00EE0A81"/>
    <w:rsid w:val="00EF0961"/>
    <w:rsid w:val="00F15EF7"/>
    <w:rsid w:val="00F4191F"/>
    <w:rsid w:val="00F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C694"/>
  <w15:chartTrackingRefBased/>
  <w15:docId w15:val="{3F5DE9BC-6994-4C6F-B04B-2E6C041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D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4152D1"/>
    <w:rPr>
      <w:rFonts w:ascii="Times New Roman" w:eastAsia="Times New Roman" w:hAnsi="Times New Roman"/>
      <w:b/>
      <w:sz w:val="36"/>
    </w:rPr>
  </w:style>
  <w:style w:type="paragraph" w:styleId="a4">
    <w:name w:val="Block Text"/>
    <w:basedOn w:val="a"/>
    <w:unhideWhenUsed/>
    <w:rsid w:val="004152D1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2020-01-15T08:14:00Z</cp:lastPrinted>
  <dcterms:created xsi:type="dcterms:W3CDTF">2019-11-04T07:59:00Z</dcterms:created>
  <dcterms:modified xsi:type="dcterms:W3CDTF">2020-01-15T08:15:00Z</dcterms:modified>
</cp:coreProperties>
</file>